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CA0" w:rsidRDefault="00174CA0" w:rsidP="00174CA0">
      <w:r>
        <w:t>First Name, Last Name</w:t>
      </w:r>
    </w:p>
    <w:p w:rsidR="0035556D" w:rsidRDefault="00174CA0" w:rsidP="00174CA0">
      <w:r>
        <w:t>COU 12, Winter 2019</w:t>
      </w:r>
    </w:p>
    <w:p w:rsidR="00174CA0" w:rsidRDefault="00174CA0" w:rsidP="00174CA0">
      <w:pPr>
        <w:jc w:val="center"/>
        <w:rPr>
          <w:b/>
        </w:rPr>
      </w:pPr>
      <w:r>
        <w:rPr>
          <w:b/>
        </w:rPr>
        <w:t>Campground Maintenance Worker</w:t>
      </w:r>
    </w:p>
    <w:p w:rsidR="004B4C62" w:rsidRDefault="001B7A81" w:rsidP="004B4C62">
      <w:pPr>
        <w:rPr>
          <w:b/>
        </w:rPr>
      </w:pPr>
      <w:r>
        <w:rPr>
          <w:b/>
        </w:rPr>
        <w:t>Part 1</w:t>
      </w:r>
    </w:p>
    <w:p w:rsidR="006717D4" w:rsidRPr="006717D4" w:rsidRDefault="006717D4" w:rsidP="001776FB">
      <w:pPr>
        <w:ind w:firstLine="720"/>
      </w:pPr>
      <w:r>
        <w:t xml:space="preserve">A suitable major for someone looking to start a career as a campground maintenance worker is </w:t>
      </w:r>
      <w:r w:rsidR="00A378AD">
        <w:t>S</w:t>
      </w:r>
      <w:r>
        <w:t>ani</w:t>
      </w:r>
      <w:r w:rsidR="00A378AD">
        <w:t>tation and S</w:t>
      </w:r>
      <w:r>
        <w:t xml:space="preserve">afety. According to Sprague, most of her </w:t>
      </w:r>
      <w:r>
        <w:t xml:space="preserve">work involves </w:t>
      </w:r>
      <w:r>
        <w:t xml:space="preserve">cleaning, because maintaining the campground requires that it is kept clean and usable for the visitors (p. 201). Additionally, </w:t>
      </w:r>
      <w:r w:rsidR="008E3DCB">
        <w:t>a</w:t>
      </w:r>
      <w:r w:rsidRPr="008E3DCB">
        <w:rPr>
          <w:noProof/>
        </w:rPr>
        <w:t>part</w:t>
      </w:r>
      <w:r>
        <w:t xml:space="preserve"> from cleaning campgrounds, Sprague is also required to clean restrooms, a part of her job that she does not enjoy but has gotten used to. Thus, maintain</w:t>
      </w:r>
      <w:r>
        <w:t>ing</w:t>
      </w:r>
      <w:r>
        <w:t xml:space="preserve"> sanitary conditions in the restrooms would require a bit of training, which may be obtained from the </w:t>
      </w:r>
      <w:r w:rsidR="00807EA5">
        <w:t>sanitation and safety</w:t>
      </w:r>
      <w:r>
        <w:t xml:space="preserve"> major. The training obtained would allow Sprague to be better oriented to dealing with bad </w:t>
      </w:r>
      <w:r w:rsidRPr="008E3DCB">
        <w:rPr>
          <w:noProof/>
        </w:rPr>
        <w:t>odor</w:t>
      </w:r>
      <w:r>
        <w:t xml:space="preserve"> in the restroom</w:t>
      </w:r>
      <w:r w:rsidR="00400C7F">
        <w:t>s</w:t>
      </w:r>
      <w:r>
        <w:t xml:space="preserve"> and</w:t>
      </w:r>
      <w:r w:rsidR="00807EA5">
        <w:t xml:space="preserve"> provide information on</w:t>
      </w:r>
      <w:r>
        <w:t xml:space="preserve"> the safest </w:t>
      </w:r>
      <w:r w:rsidR="00807EA5">
        <w:t>means of cleaning</w:t>
      </w:r>
      <w:r>
        <w:t xml:space="preserve"> messes to ensure that apart from maintaining cleanliness, she also maintains her health (p. 202).</w:t>
      </w:r>
    </w:p>
    <w:p w:rsidR="009E254D" w:rsidRDefault="009E254D" w:rsidP="004B4C62">
      <w:pPr>
        <w:rPr>
          <w:b/>
        </w:rPr>
      </w:pPr>
      <w:r>
        <w:rPr>
          <w:b/>
        </w:rPr>
        <w:t>Part 2</w:t>
      </w:r>
    </w:p>
    <w:p w:rsidR="009E254D" w:rsidRDefault="006717D4" w:rsidP="00220BDD">
      <w:pPr>
        <w:ind w:firstLine="720"/>
      </w:pPr>
      <w:r>
        <w:t xml:space="preserve">The possible degree that a person can study to go into this </w:t>
      </w:r>
      <w:r w:rsidR="00742295">
        <w:t>career</w:t>
      </w:r>
      <w:r>
        <w:t xml:space="preserve"> </w:t>
      </w:r>
      <w:r w:rsidRPr="008E3DCB">
        <w:rPr>
          <w:noProof/>
        </w:rPr>
        <w:t>i</w:t>
      </w:r>
      <w:r w:rsidR="008E3DCB">
        <w:rPr>
          <w:noProof/>
        </w:rPr>
        <w:t>n</w:t>
      </w:r>
      <w:r>
        <w:t xml:space="preserve"> Hospitality Management. </w:t>
      </w:r>
      <w:r w:rsidR="00714A5D">
        <w:t>The job of a campground m</w:t>
      </w:r>
      <w:r w:rsidR="00DB2B18">
        <w:t xml:space="preserve">aintenance worker </w:t>
      </w:r>
      <w:r w:rsidR="00017D43">
        <w:t xml:space="preserve">is likely to involve interaction </w:t>
      </w:r>
      <w:r w:rsidR="00714A5D">
        <w:t>with campers as one goes about their duties.</w:t>
      </w:r>
      <w:r w:rsidR="00F57C32">
        <w:t xml:space="preserve"> Sprague p</w:t>
      </w:r>
      <w:r w:rsidR="003678C7">
        <w:t xml:space="preserve">oints out that in certain </w:t>
      </w:r>
      <w:r w:rsidR="003678C7" w:rsidRPr="008E3DCB">
        <w:rPr>
          <w:noProof/>
        </w:rPr>
        <w:t>cases</w:t>
      </w:r>
      <w:r w:rsidR="003678C7">
        <w:t xml:space="preserve"> when cleaning the restrooms, </w:t>
      </w:r>
      <w:r w:rsidR="003154A3">
        <w:t>she meet</w:t>
      </w:r>
      <w:r w:rsidR="00981612">
        <w:t>s some of the campsite visitors, some who are surprised to find a lady cleaning men’s restrooms</w:t>
      </w:r>
      <w:r w:rsidR="00FD4B30">
        <w:t xml:space="preserve"> (p. 202)</w:t>
      </w:r>
      <w:r w:rsidR="00981612">
        <w:t>.</w:t>
      </w:r>
      <w:r w:rsidR="001276C9">
        <w:t xml:space="preserve"> Interacting with such clients</w:t>
      </w:r>
      <w:r w:rsidR="00D85F0A">
        <w:t xml:space="preserve"> </w:t>
      </w:r>
      <w:r w:rsidR="001276C9">
        <w:t xml:space="preserve">requires </w:t>
      </w:r>
      <w:r w:rsidR="00D85F0A">
        <w:t xml:space="preserve">one </w:t>
      </w:r>
      <w:r w:rsidR="00AB2C94">
        <w:t xml:space="preserve">to </w:t>
      </w:r>
      <w:r w:rsidR="00E14E40">
        <w:t xml:space="preserve">have mastered </w:t>
      </w:r>
      <w:r w:rsidR="002F65CE">
        <w:t xml:space="preserve">hospitality skills </w:t>
      </w:r>
      <w:r w:rsidR="000D61A4">
        <w:t xml:space="preserve">to </w:t>
      </w:r>
      <w:r w:rsidR="00AB2C94">
        <w:t xml:space="preserve">facilitate professional and </w:t>
      </w:r>
      <w:r w:rsidR="00AB2C94" w:rsidRPr="00AB2C94">
        <w:rPr>
          <w:noProof/>
        </w:rPr>
        <w:t>hospitable inter</w:t>
      </w:r>
      <w:r w:rsidR="00AB2C94">
        <w:rPr>
          <w:noProof/>
        </w:rPr>
        <w:t>action</w:t>
      </w:r>
      <w:r w:rsidR="00F349A1" w:rsidRPr="00AB2C94">
        <w:rPr>
          <w:noProof/>
        </w:rPr>
        <w:t>,</w:t>
      </w:r>
      <w:r w:rsidR="00F349A1">
        <w:t xml:space="preserve"> even in the case that the clients may be at the wrong place at the wrong time – when re</w:t>
      </w:r>
      <w:r w:rsidR="00AB2C94">
        <w:t>strooms are closed for cleaning</w:t>
      </w:r>
      <w:r w:rsidR="00F349A1">
        <w:t xml:space="preserve"> (p. 202).</w:t>
      </w:r>
    </w:p>
    <w:p w:rsidR="005A5CE3" w:rsidRDefault="005A5CE3" w:rsidP="005A5CE3">
      <w:pPr>
        <w:jc w:val="center"/>
        <w:rPr>
          <w:b/>
        </w:rPr>
      </w:pPr>
      <w:r w:rsidRPr="003969E7">
        <w:rPr>
          <w:b/>
        </w:rPr>
        <w:lastRenderedPageBreak/>
        <w:t>Second-Grade Teacher</w:t>
      </w:r>
    </w:p>
    <w:p w:rsidR="005A5CE3" w:rsidRDefault="00201E1B" w:rsidP="00201E1B">
      <w:pPr>
        <w:rPr>
          <w:b/>
        </w:rPr>
      </w:pPr>
      <w:r w:rsidRPr="00201E1B">
        <w:rPr>
          <w:b/>
        </w:rPr>
        <w:t>Part 1</w:t>
      </w:r>
    </w:p>
    <w:p w:rsidR="0058566B" w:rsidRDefault="00BE7C0E" w:rsidP="00201E1B">
      <w:r>
        <w:tab/>
        <w:t xml:space="preserve">A possible major suitable for someone looking to pursue </w:t>
      </w:r>
      <w:r w:rsidR="007A5D33">
        <w:t xml:space="preserve">a teaching career </w:t>
      </w:r>
      <w:r w:rsidR="00DA1575">
        <w:t>would</w:t>
      </w:r>
      <w:r w:rsidR="007A5D33">
        <w:t xml:space="preserve"> be </w:t>
      </w:r>
      <w:r w:rsidR="00DA1575">
        <w:t xml:space="preserve">Introduction to </w:t>
      </w:r>
      <w:r w:rsidR="00FF4EF2">
        <w:t>Curriculum</w:t>
      </w:r>
      <w:r w:rsidR="00DA1575">
        <w:t>.</w:t>
      </w:r>
      <w:r w:rsidR="00FF4EF2">
        <w:t xml:space="preserve"> A teaching job requires one to fully understand what </w:t>
      </w:r>
      <w:r w:rsidR="00245256">
        <w:t>the</w:t>
      </w:r>
      <w:r w:rsidR="00E31895">
        <w:t xml:space="preserve"> children require to learn </w:t>
      </w:r>
      <w:r w:rsidR="008E3DCB">
        <w:rPr>
          <w:noProof/>
        </w:rPr>
        <w:t>at</w:t>
      </w:r>
      <w:r w:rsidR="00E31895">
        <w:t xml:space="preserve"> a specific </w:t>
      </w:r>
      <w:r w:rsidR="00DC4603">
        <w:t xml:space="preserve">level </w:t>
      </w:r>
      <w:r w:rsidR="00E16FC5">
        <w:t>– second grade – depending on the nature of the curriculum in place at the</w:t>
      </w:r>
      <w:r w:rsidR="00AB2C94">
        <w:t>ir</w:t>
      </w:r>
      <w:r w:rsidR="00E16FC5">
        <w:t xml:space="preserve"> school.</w:t>
      </w:r>
      <w:r w:rsidR="009A42A9">
        <w:t xml:space="preserve"> The previously stated major would be </w:t>
      </w:r>
      <w:r w:rsidR="00A77A12">
        <w:t xml:space="preserve">important in </w:t>
      </w:r>
      <w:r w:rsidR="00F3517B">
        <w:t xml:space="preserve">facilitating </w:t>
      </w:r>
      <w:r w:rsidR="009E0802">
        <w:t xml:space="preserve">the beginning of </w:t>
      </w:r>
      <w:r w:rsidR="00A26D33">
        <w:t xml:space="preserve">Bracken’s career </w:t>
      </w:r>
      <w:r w:rsidR="00DC7673">
        <w:t>when she was made a head teacher in the school that she currently works in.</w:t>
      </w:r>
      <w:r w:rsidR="00A5079C">
        <w:t xml:space="preserve"> It would ease her </w:t>
      </w:r>
      <w:r w:rsidR="00A5079C" w:rsidRPr="008E3DCB">
        <w:rPr>
          <w:noProof/>
        </w:rPr>
        <w:t>decision</w:t>
      </w:r>
      <w:r w:rsidR="008E3DCB">
        <w:rPr>
          <w:noProof/>
        </w:rPr>
        <w:t>-</w:t>
      </w:r>
      <w:r w:rsidR="00A5079C" w:rsidRPr="008E3DCB">
        <w:rPr>
          <w:noProof/>
        </w:rPr>
        <w:t>making</w:t>
      </w:r>
      <w:r w:rsidR="00A5079C">
        <w:t xml:space="preserve"> process in terms of what to teach her students and help her </w:t>
      </w:r>
      <w:r w:rsidR="002116C3">
        <w:t>come up with content that suits their level of comprehension as well as their interests</w:t>
      </w:r>
      <w:r w:rsidR="002D281A">
        <w:t xml:space="preserve"> (p. 481)</w:t>
      </w:r>
      <w:r w:rsidR="002116C3">
        <w:t>.</w:t>
      </w:r>
      <w:r w:rsidR="00470FB2">
        <w:t xml:space="preserve"> Introduction to </w:t>
      </w:r>
      <w:r w:rsidR="00511AC7">
        <w:t>Curriculum</w:t>
      </w:r>
      <w:r w:rsidR="00470FB2">
        <w:t xml:space="preserve"> would be a major that would allow one </w:t>
      </w:r>
      <w:r w:rsidR="00470FB2" w:rsidRPr="008E3DCB">
        <w:rPr>
          <w:noProof/>
        </w:rPr>
        <w:t>purs</w:t>
      </w:r>
      <w:r w:rsidR="008E3DCB">
        <w:rPr>
          <w:noProof/>
        </w:rPr>
        <w:t>u</w:t>
      </w:r>
      <w:r w:rsidR="00470FB2" w:rsidRPr="008E3DCB">
        <w:rPr>
          <w:noProof/>
        </w:rPr>
        <w:t>ing</w:t>
      </w:r>
      <w:r w:rsidR="00470FB2">
        <w:t xml:space="preserve"> the teaching career to be in a position to </w:t>
      </w:r>
      <w:r w:rsidR="00511AC7">
        <w:t xml:space="preserve">establish different topics </w:t>
      </w:r>
      <w:r w:rsidR="00AB2C94">
        <w:t xml:space="preserve">and enhance the </w:t>
      </w:r>
      <w:r w:rsidR="00903384" w:rsidRPr="008E3DCB">
        <w:rPr>
          <w:noProof/>
        </w:rPr>
        <w:t>variety</w:t>
      </w:r>
      <w:r w:rsidR="00903384">
        <w:t xml:space="preserve"> of the teaching content. </w:t>
      </w:r>
      <w:r w:rsidR="006F4DBB">
        <w:t xml:space="preserve">This would help break the monotony </w:t>
      </w:r>
      <w:r w:rsidR="006E428B">
        <w:t xml:space="preserve">of teaching one thing over and over again </w:t>
      </w:r>
      <w:r w:rsidR="00A0221F">
        <w:t>as was with the case with Bracken and teaching second graders about India</w:t>
      </w:r>
      <w:r w:rsidR="006F6B9A">
        <w:t xml:space="preserve"> for over more than three years (p. 483).</w:t>
      </w:r>
    </w:p>
    <w:p w:rsidR="00FB133D" w:rsidRDefault="00FB133D" w:rsidP="00201E1B">
      <w:pPr>
        <w:rPr>
          <w:b/>
        </w:rPr>
      </w:pPr>
      <w:r>
        <w:rPr>
          <w:b/>
        </w:rPr>
        <w:t>Part 2</w:t>
      </w:r>
    </w:p>
    <w:p w:rsidR="00EE1987" w:rsidRPr="00B20B94" w:rsidRDefault="00B20B94" w:rsidP="00201E1B">
      <w:r>
        <w:rPr>
          <w:b/>
        </w:rPr>
        <w:tab/>
      </w:r>
      <w:r w:rsidRPr="00B20B94">
        <w:t xml:space="preserve">The type of </w:t>
      </w:r>
      <w:r w:rsidR="00AB00A8">
        <w:t xml:space="preserve">degree that would be suitable for one seeking to pursue a teaching career </w:t>
      </w:r>
      <w:r w:rsidR="00AB00A8" w:rsidRPr="00AB2C94">
        <w:rPr>
          <w:noProof/>
        </w:rPr>
        <w:t>i</w:t>
      </w:r>
      <w:r w:rsidR="00AB2C94" w:rsidRPr="00AB2C94">
        <w:rPr>
          <w:noProof/>
        </w:rPr>
        <w:t>s</w:t>
      </w:r>
      <w:r w:rsidR="00AB2C94">
        <w:rPr>
          <w:noProof/>
        </w:rPr>
        <w:t xml:space="preserve"> </w:t>
      </w:r>
      <w:r w:rsidR="00AB00A8">
        <w:t xml:space="preserve">the </w:t>
      </w:r>
      <w:r w:rsidR="00AB00A8" w:rsidRPr="00AB00A8">
        <w:t>Early Childhood Education</w:t>
      </w:r>
      <w:r w:rsidR="00AB00A8">
        <w:t xml:space="preserve"> degree. This degree would be essential to a </w:t>
      </w:r>
      <w:r w:rsidR="00AB00A8" w:rsidRPr="008E3DCB">
        <w:rPr>
          <w:noProof/>
        </w:rPr>
        <w:t>second</w:t>
      </w:r>
      <w:r w:rsidR="008E3DCB">
        <w:rPr>
          <w:noProof/>
        </w:rPr>
        <w:t>-</w:t>
      </w:r>
      <w:r w:rsidR="00AB00A8" w:rsidRPr="008E3DCB">
        <w:rPr>
          <w:noProof/>
        </w:rPr>
        <w:t>grade</w:t>
      </w:r>
      <w:r w:rsidR="00AB00A8">
        <w:t xml:space="preserve"> teacher </w:t>
      </w:r>
      <w:r w:rsidR="00695D08">
        <w:t>because it would allow them t</w:t>
      </w:r>
      <w:r w:rsidR="00520B56">
        <w:t>o learn more about children in terms of their development</w:t>
      </w:r>
      <w:r w:rsidR="00695D08">
        <w:t>, means of assessing and observing them as well as provide insights on the principles and practices of education.</w:t>
      </w:r>
      <w:r w:rsidR="00EA4880">
        <w:t xml:space="preserve"> This information would be essential </w:t>
      </w:r>
      <w:r w:rsidR="00580A5A">
        <w:t xml:space="preserve">to the aspiring teacher as it would guide them on the appropriate means of </w:t>
      </w:r>
      <w:r w:rsidR="007D2CF8">
        <w:t xml:space="preserve">interacting with their students as well as the best means of </w:t>
      </w:r>
      <w:r w:rsidR="0015160C">
        <w:t>tending to their education and personal needs, based on their stages of development.</w:t>
      </w:r>
      <w:r w:rsidR="00093C4C">
        <w:t xml:space="preserve"> For instance, in Bracken’s case, undertaking the degree would have allowed her </w:t>
      </w:r>
      <w:r w:rsidR="008E3DCB">
        <w:t xml:space="preserve">to </w:t>
      </w:r>
      <w:r w:rsidR="00093C4C" w:rsidRPr="008E3DCB">
        <w:rPr>
          <w:noProof/>
        </w:rPr>
        <w:t>determine</w:t>
      </w:r>
      <w:r w:rsidR="00093C4C">
        <w:t xml:space="preserve"> how </w:t>
      </w:r>
      <w:r w:rsidR="00093C4C">
        <w:lastRenderedPageBreak/>
        <w:t xml:space="preserve">best to deal with problematic students, like those in the first school she </w:t>
      </w:r>
      <w:r w:rsidR="00E54A2C">
        <w:t>taught</w:t>
      </w:r>
      <w:r w:rsidR="00093C4C">
        <w:t>, to help them redirect their energy to more constructive activities</w:t>
      </w:r>
      <w:r w:rsidR="00E54A2C">
        <w:t xml:space="preserve"> (p. 480). </w:t>
      </w:r>
      <w:bookmarkStart w:id="0" w:name="_GoBack"/>
      <w:bookmarkEnd w:id="0"/>
    </w:p>
    <w:sectPr w:rsidR="00EE1987" w:rsidRPr="00B20B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Q1MTc1NjMzsDQ0M7FU0lEKTi0uzszPAykwrAUAwTqRKiwAAAA="/>
  </w:docVars>
  <w:rsids>
    <w:rsidRoot w:val="00174CA0"/>
    <w:rsid w:val="00017D43"/>
    <w:rsid w:val="00022A75"/>
    <w:rsid w:val="000232E6"/>
    <w:rsid w:val="0005575C"/>
    <w:rsid w:val="00093C4C"/>
    <w:rsid w:val="000D61A4"/>
    <w:rsid w:val="000F3628"/>
    <w:rsid w:val="001276C9"/>
    <w:rsid w:val="0015160C"/>
    <w:rsid w:val="00170121"/>
    <w:rsid w:val="00174CA0"/>
    <w:rsid w:val="001776FB"/>
    <w:rsid w:val="001A46DB"/>
    <w:rsid w:val="001A53C3"/>
    <w:rsid w:val="001B7A81"/>
    <w:rsid w:val="00201E1B"/>
    <w:rsid w:val="002116C3"/>
    <w:rsid w:val="002128C9"/>
    <w:rsid w:val="00220BDD"/>
    <w:rsid w:val="002445A5"/>
    <w:rsid w:val="00245256"/>
    <w:rsid w:val="00256E9B"/>
    <w:rsid w:val="002D281A"/>
    <w:rsid w:val="002F65CE"/>
    <w:rsid w:val="003154A3"/>
    <w:rsid w:val="0035556D"/>
    <w:rsid w:val="003678C7"/>
    <w:rsid w:val="00400C7F"/>
    <w:rsid w:val="00456C0F"/>
    <w:rsid w:val="00470FB2"/>
    <w:rsid w:val="004B4C62"/>
    <w:rsid w:val="00511AC7"/>
    <w:rsid w:val="00520B56"/>
    <w:rsid w:val="00526761"/>
    <w:rsid w:val="00530213"/>
    <w:rsid w:val="00580A5A"/>
    <w:rsid w:val="0058566B"/>
    <w:rsid w:val="005A5CE3"/>
    <w:rsid w:val="005D5183"/>
    <w:rsid w:val="005E304F"/>
    <w:rsid w:val="006717D4"/>
    <w:rsid w:val="00695D08"/>
    <w:rsid w:val="006E428B"/>
    <w:rsid w:val="006F4DBB"/>
    <w:rsid w:val="006F6B9A"/>
    <w:rsid w:val="00714A5D"/>
    <w:rsid w:val="00720881"/>
    <w:rsid w:val="007238E3"/>
    <w:rsid w:val="00742295"/>
    <w:rsid w:val="007820B5"/>
    <w:rsid w:val="007874AF"/>
    <w:rsid w:val="00795F6C"/>
    <w:rsid w:val="007A5D33"/>
    <w:rsid w:val="007D2CF8"/>
    <w:rsid w:val="00807EA5"/>
    <w:rsid w:val="00816D62"/>
    <w:rsid w:val="008E3DCB"/>
    <w:rsid w:val="00903384"/>
    <w:rsid w:val="0091249E"/>
    <w:rsid w:val="00981612"/>
    <w:rsid w:val="00985F61"/>
    <w:rsid w:val="009A42A9"/>
    <w:rsid w:val="009E0802"/>
    <w:rsid w:val="009E254D"/>
    <w:rsid w:val="00A0221F"/>
    <w:rsid w:val="00A26D33"/>
    <w:rsid w:val="00A378AD"/>
    <w:rsid w:val="00A5079C"/>
    <w:rsid w:val="00A77A12"/>
    <w:rsid w:val="00AB00A8"/>
    <w:rsid w:val="00AB2C94"/>
    <w:rsid w:val="00AD028D"/>
    <w:rsid w:val="00AE6F1D"/>
    <w:rsid w:val="00B20B94"/>
    <w:rsid w:val="00B34D11"/>
    <w:rsid w:val="00BE7C0E"/>
    <w:rsid w:val="00D85F0A"/>
    <w:rsid w:val="00DA1575"/>
    <w:rsid w:val="00DB2B18"/>
    <w:rsid w:val="00DC4603"/>
    <w:rsid w:val="00DC7673"/>
    <w:rsid w:val="00E14E40"/>
    <w:rsid w:val="00E16FC5"/>
    <w:rsid w:val="00E30D68"/>
    <w:rsid w:val="00E31895"/>
    <w:rsid w:val="00E5096B"/>
    <w:rsid w:val="00E54A2C"/>
    <w:rsid w:val="00EA4880"/>
    <w:rsid w:val="00EB61A2"/>
    <w:rsid w:val="00EE1987"/>
    <w:rsid w:val="00F349A1"/>
    <w:rsid w:val="00F3517B"/>
    <w:rsid w:val="00F57C32"/>
    <w:rsid w:val="00FB133D"/>
    <w:rsid w:val="00FD4B30"/>
    <w:rsid w:val="00FF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EE8BF2-D4FC-4402-8CE2-C16C3CB28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CA0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170</cp:revision>
  <dcterms:created xsi:type="dcterms:W3CDTF">2019-01-09T22:45:00Z</dcterms:created>
  <dcterms:modified xsi:type="dcterms:W3CDTF">2019-01-10T00:31:00Z</dcterms:modified>
</cp:coreProperties>
</file>